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16" w:rsidRPr="009F04F1" w:rsidRDefault="00890816" w:rsidP="009F04F1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t xml:space="preserve">CONTRATO DE TRABALHO </w:t>
      </w:r>
      <w:r w:rsidR="00CF5A49" w:rsidRPr="009F04F1">
        <w:rPr>
          <w:rFonts w:ascii="FuturaLightBT" w:eastAsiaTheme="minorEastAsia" w:hAnsi="FuturaLightBT" w:cstheme="minorBidi"/>
          <w:b/>
        </w:rPr>
        <w:t>SEM TERMO</w:t>
      </w:r>
    </w:p>
    <w:p w:rsidR="00890816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9F04F1" w:rsidRPr="009F04F1" w:rsidRDefault="009F04F1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</w:rPr>
        <w:t>ENTRE</w:t>
      </w:r>
    </w:p>
    <w:p w:rsidR="00890816" w:rsidRPr="009F04F1" w:rsidRDefault="004B21B9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FuturaLightBT" w:eastAsiaTheme="minorEastAsia" w:hAnsi="FuturaLightBT" w:cstheme="minorBidi"/>
          <w:b/>
        </w:rPr>
        <w:instrText xml:space="preserve"> FORMTEXT </w:instrText>
      </w:r>
      <w:r>
        <w:rPr>
          <w:rFonts w:ascii="FuturaLightBT" w:eastAsiaTheme="minorEastAsia" w:hAnsi="FuturaLightBT" w:cstheme="minorBidi"/>
          <w:b/>
        </w:rPr>
      </w:r>
      <w:r>
        <w:rPr>
          <w:rFonts w:ascii="FuturaLightBT" w:eastAsiaTheme="minorEastAsia" w:hAnsi="FuturaLightBT" w:cstheme="minorBidi"/>
          <w:b/>
        </w:rPr>
        <w:fldChar w:fldCharType="separate"/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>
        <w:rPr>
          <w:rFonts w:ascii="FuturaLightBT" w:eastAsiaTheme="minorEastAsia" w:hAnsi="FuturaLightBT" w:cstheme="minorBidi"/>
          <w:b/>
        </w:rPr>
        <w:fldChar w:fldCharType="end"/>
      </w:r>
      <w:bookmarkEnd w:id="0"/>
      <w:r w:rsidR="00890816" w:rsidRPr="009F04F1">
        <w:rPr>
          <w:rFonts w:ascii="FuturaLightBT" w:eastAsiaTheme="minorEastAsia" w:hAnsi="FuturaLightBT" w:cstheme="minorBidi"/>
        </w:rPr>
        <w:t xml:space="preserve">, </w:t>
      </w:r>
      <w:proofErr w:type="gramStart"/>
      <w:r w:rsidR="00890816" w:rsidRPr="009F04F1">
        <w:rPr>
          <w:rFonts w:ascii="FuturaLightBT" w:eastAsiaTheme="minorEastAsia" w:hAnsi="FuturaLightBT" w:cstheme="minorBidi"/>
        </w:rPr>
        <w:t>pessoa</w:t>
      </w:r>
      <w:proofErr w:type="gramEnd"/>
      <w:r w:rsidR="00890816" w:rsidRPr="009F04F1">
        <w:rPr>
          <w:rFonts w:ascii="FuturaLightBT" w:eastAsiaTheme="minorEastAsia" w:hAnsi="FuturaLightBT" w:cstheme="minorBidi"/>
        </w:rPr>
        <w:t xml:space="preserve"> colectiva número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"/>
      <w:r w:rsidR="00890816" w:rsidRPr="009F04F1">
        <w:rPr>
          <w:rFonts w:ascii="FuturaLightBT" w:eastAsiaTheme="minorEastAsia" w:hAnsi="FuturaLightBT" w:cstheme="minorBidi"/>
        </w:rPr>
        <w:t xml:space="preserve">, com o número de segurança social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2"/>
      <w:r w:rsidR="00CA480C" w:rsidRPr="009F04F1">
        <w:rPr>
          <w:rFonts w:ascii="FuturaLightBT" w:eastAsiaTheme="minorEastAsia" w:hAnsi="FuturaLightBT" w:cstheme="minorBidi"/>
        </w:rPr>
        <w:t xml:space="preserve"> </w:t>
      </w:r>
      <w:r w:rsidR="00890816" w:rsidRPr="009F04F1">
        <w:rPr>
          <w:rFonts w:ascii="FuturaLightBT" w:eastAsiaTheme="minorEastAsia" w:hAnsi="FuturaLightBT" w:cstheme="minorBidi"/>
        </w:rPr>
        <w:t xml:space="preserve">e com sede social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"/>
      <w:r>
        <w:rPr>
          <w:rFonts w:ascii="FuturaLightBT" w:eastAsiaTheme="minorEastAsia" w:hAnsi="FuturaLightBT" w:cstheme="minorBidi"/>
        </w:rPr>
        <w:t xml:space="preserve"> freguesia de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4"/>
      <w:r>
        <w:rPr>
          <w:rFonts w:ascii="FuturaLightBT" w:eastAsiaTheme="minorEastAsia" w:hAnsi="FuturaLightBT" w:cstheme="minorBidi"/>
        </w:rPr>
        <w:t xml:space="preserve"> concelho de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5"/>
      <w:r w:rsidR="00890816" w:rsidRPr="009F04F1">
        <w:rPr>
          <w:rFonts w:ascii="FuturaLightBT" w:eastAsiaTheme="minorEastAsia" w:hAnsi="FuturaLightBT" w:cstheme="minorBidi"/>
        </w:rPr>
        <w:t xml:space="preserve">, registada na conservatória de registo comercial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6"/>
      <w:r w:rsidR="00890816" w:rsidRPr="009F04F1">
        <w:rPr>
          <w:rFonts w:ascii="FuturaLightBT" w:eastAsiaTheme="minorEastAsia" w:hAnsi="FuturaLightBT" w:cstheme="minorBidi"/>
        </w:rPr>
        <w:t xml:space="preserve">, representada pelo seu gerente, </w:t>
      </w:r>
      <w:bookmarkStart w:id="7" w:name="Texto8"/>
      <w:r>
        <w:rPr>
          <w:rFonts w:ascii="FuturaLightBT" w:eastAsiaTheme="minorEastAsia" w:hAnsi="FuturaLightBT" w:cstheme="minorBidi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7"/>
      <w:r w:rsidR="00890816" w:rsidRPr="009F04F1">
        <w:rPr>
          <w:rFonts w:ascii="FuturaLightBT" w:eastAsiaTheme="minorEastAsia" w:hAnsi="FuturaLightBT" w:cstheme="minorBidi"/>
        </w:rPr>
        <w:t xml:space="preserve"> como primeiro outorgante</w:t>
      </w:r>
    </w:p>
    <w:p w:rsidR="00890816" w:rsidRPr="009F04F1" w:rsidRDefault="009F04F1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proofErr w:type="gramStart"/>
      <w:r>
        <w:rPr>
          <w:rFonts w:ascii="FuturaLightBT" w:eastAsiaTheme="minorEastAsia" w:hAnsi="FuturaLightBT" w:cstheme="minorBidi"/>
        </w:rPr>
        <w:t>E</w:t>
      </w:r>
      <w:proofErr w:type="gramEnd"/>
    </w:p>
    <w:p w:rsidR="00890816" w:rsidRPr="009F04F1" w:rsidRDefault="004B21B9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FuturaLightBT" w:eastAsiaTheme="minorEastAsia" w:hAnsi="FuturaLightBT" w:cstheme="minorBidi"/>
          <w:b/>
        </w:rPr>
        <w:instrText xml:space="preserve"> FORMTEXT </w:instrText>
      </w:r>
      <w:r>
        <w:rPr>
          <w:rFonts w:ascii="FuturaLightBT" w:eastAsiaTheme="minorEastAsia" w:hAnsi="FuturaLightBT" w:cstheme="minorBidi"/>
          <w:b/>
        </w:rPr>
      </w:r>
      <w:r>
        <w:rPr>
          <w:rFonts w:ascii="FuturaLightBT" w:eastAsiaTheme="minorEastAsia" w:hAnsi="FuturaLightBT" w:cstheme="minorBidi"/>
          <w:b/>
        </w:rPr>
        <w:fldChar w:fldCharType="separate"/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 w:rsidR="00C27D2E">
        <w:rPr>
          <w:rFonts w:ascii="FuturaLightBT" w:eastAsiaTheme="minorEastAsia" w:hAnsi="FuturaLightBT" w:cstheme="minorBidi"/>
          <w:b/>
        </w:rPr>
        <w:t> </w:t>
      </w:r>
      <w:r>
        <w:rPr>
          <w:rFonts w:ascii="FuturaLightBT" w:eastAsiaTheme="minorEastAsia" w:hAnsi="FuturaLightBT" w:cstheme="minorBidi"/>
          <w:b/>
        </w:rPr>
        <w:fldChar w:fldCharType="end"/>
      </w:r>
      <w:bookmarkEnd w:id="8"/>
      <w:r w:rsidR="00890816" w:rsidRPr="009F04F1">
        <w:rPr>
          <w:rFonts w:ascii="FuturaLightBT" w:eastAsiaTheme="minorEastAsia" w:hAnsi="FuturaLightBT" w:cstheme="minorBidi"/>
        </w:rPr>
        <w:t xml:space="preserve">, </w:t>
      </w:r>
      <w:proofErr w:type="gramStart"/>
      <w:r w:rsidR="00890816" w:rsidRPr="009F04F1">
        <w:rPr>
          <w:rFonts w:ascii="FuturaLightBT" w:eastAsiaTheme="minorEastAsia" w:hAnsi="FuturaLightBT" w:cstheme="minorBidi"/>
        </w:rPr>
        <w:t>residente</w:t>
      </w:r>
      <w:proofErr w:type="gramEnd"/>
      <w:r w:rsidR="00890816" w:rsidRPr="009F04F1">
        <w:rPr>
          <w:rFonts w:ascii="FuturaLightBT" w:eastAsiaTheme="minorEastAsia" w:hAnsi="FuturaLightBT" w:cstheme="minorBidi"/>
        </w:rPr>
        <w:t xml:space="preserve"> </w:t>
      </w:r>
      <w:bookmarkStart w:id="9" w:name="Texto10"/>
      <w:r>
        <w:rPr>
          <w:rFonts w:ascii="FuturaLightBT" w:eastAsiaTheme="minorEastAsia" w:hAnsi="FuturaLightBT" w:cstheme="minorBidi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9"/>
      <w:r w:rsidR="00890816" w:rsidRPr="009F04F1">
        <w:rPr>
          <w:rFonts w:ascii="FuturaLightBT" w:eastAsiaTheme="minorEastAsia" w:hAnsi="FuturaLightBT" w:cstheme="minorBidi"/>
        </w:rPr>
        <w:t>,</w:t>
      </w:r>
      <w:r w:rsidR="00BE1D16" w:rsidRPr="009F04F1">
        <w:rPr>
          <w:rFonts w:ascii="FuturaLightBT" w:eastAsiaTheme="minorEastAsia" w:hAnsi="FuturaLightBT" w:cstheme="minorBidi"/>
        </w:rPr>
        <w:t xml:space="preserve"> </w:t>
      </w:r>
      <w:r>
        <w:rPr>
          <w:rFonts w:ascii="FuturaLightBT" w:eastAsiaTheme="minorEastAsia" w:hAnsi="FuturaLightBT" w:cstheme="minorBidi"/>
        </w:rPr>
        <w:t xml:space="preserve">freguesia de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0"/>
      <w:r w:rsidR="00BE1D16" w:rsidRPr="009F04F1">
        <w:rPr>
          <w:rFonts w:ascii="FuturaLightBT" w:eastAsiaTheme="minorEastAsia" w:hAnsi="FuturaLightBT" w:cstheme="minorBidi"/>
        </w:rPr>
        <w:t>,</w:t>
      </w:r>
      <w:r w:rsidR="00890816" w:rsidRPr="009F04F1">
        <w:rPr>
          <w:rFonts w:ascii="FuturaLightBT" w:eastAsiaTheme="minorEastAsia" w:hAnsi="FuturaLightBT" w:cstheme="minorBidi"/>
        </w:rPr>
        <w:t xml:space="preserve"> </w:t>
      </w:r>
      <w:r>
        <w:rPr>
          <w:rFonts w:ascii="FuturaLightBT" w:eastAsiaTheme="minorEastAsia" w:hAnsi="FuturaLightBT" w:cstheme="minorBidi"/>
        </w:rPr>
        <w:t xml:space="preserve">concelho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1"/>
      <w:r w:rsidR="00890816" w:rsidRPr="009F04F1">
        <w:rPr>
          <w:rFonts w:ascii="FuturaLightBT" w:eastAsiaTheme="minorEastAsia" w:hAnsi="FuturaLightBT" w:cstheme="minorBidi"/>
        </w:rPr>
        <w:t xml:space="preserve">, na qualidade de segunda outorgante, portadora do </w:t>
      </w:r>
      <w:r w:rsidR="00A1060C" w:rsidRPr="009F04F1">
        <w:rPr>
          <w:rFonts w:ascii="FuturaLightBT" w:eastAsiaTheme="minorEastAsia" w:hAnsi="FuturaLightBT" w:cstheme="minorBidi"/>
        </w:rPr>
        <w:t xml:space="preserve">cartão </w:t>
      </w:r>
      <w:r w:rsidR="00BE1D16" w:rsidRPr="009F04F1">
        <w:rPr>
          <w:rFonts w:ascii="FuturaLightBT" w:eastAsiaTheme="minorEastAsia" w:hAnsi="FuturaLightBT" w:cstheme="minorBidi"/>
        </w:rPr>
        <w:t xml:space="preserve">do cidadão n.º </w:t>
      </w:r>
      <w:bookmarkStart w:id="12" w:name="Texto13"/>
      <w:r>
        <w:rPr>
          <w:rFonts w:ascii="FuturaLightBT" w:eastAsiaTheme="minorEastAsia" w:hAnsi="FuturaLightBT" w:cstheme="minorBidi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2"/>
      <w:r w:rsidR="00DA29FD" w:rsidRPr="009F04F1">
        <w:rPr>
          <w:rFonts w:ascii="FuturaLightBT" w:eastAsiaTheme="minorEastAsia" w:hAnsi="FuturaLightBT" w:cstheme="minorBidi"/>
        </w:rPr>
        <w:t xml:space="preserve"> </w:t>
      </w:r>
      <w:r w:rsidR="00890816" w:rsidRPr="009F04F1">
        <w:rPr>
          <w:rFonts w:ascii="FuturaLightBT" w:eastAsiaTheme="minorEastAsia" w:hAnsi="FuturaLightBT" w:cstheme="minorBidi"/>
        </w:rPr>
        <w:t xml:space="preserve">e contribuinte número </w:t>
      </w:r>
      <w:bookmarkStart w:id="13" w:name="Texto14"/>
      <w:r>
        <w:rPr>
          <w:rFonts w:ascii="FuturaLightBT" w:eastAsiaTheme="minorEastAsia" w:hAnsi="FuturaLightBT" w:cstheme="minorBidi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3"/>
      <w:r w:rsidR="00DA29FD" w:rsidRPr="009F04F1">
        <w:rPr>
          <w:rFonts w:ascii="FuturaLightBT" w:eastAsiaTheme="minorEastAsia" w:hAnsi="FuturaLightBT" w:cstheme="minorBidi"/>
        </w:rPr>
        <w:t xml:space="preserve"> </w:t>
      </w:r>
      <w:r w:rsidR="00A1060C" w:rsidRPr="009F04F1">
        <w:rPr>
          <w:rFonts w:ascii="FuturaLightBT" w:eastAsiaTheme="minorEastAsia" w:hAnsi="FuturaLightBT" w:cstheme="minorBidi"/>
        </w:rPr>
        <w:t xml:space="preserve">e beneficiário da segurança social n.º </w:t>
      </w:r>
      <w:bookmarkStart w:id="14" w:name="Texto15"/>
      <w:r>
        <w:rPr>
          <w:rFonts w:ascii="FuturaLightBT" w:eastAsiaTheme="minorEastAsia" w:hAnsi="FuturaLightBT" w:cstheme="minorBidi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4"/>
      <w:r w:rsidR="00890816" w:rsidRPr="009F04F1">
        <w:rPr>
          <w:rFonts w:ascii="FuturaLightBT" w:eastAsiaTheme="minorEastAsia" w:hAnsi="FuturaLightBT" w:cstheme="minorBidi"/>
        </w:rPr>
        <w:t xml:space="preserve">, </w:t>
      </w:r>
    </w:p>
    <w:p w:rsidR="00DE4112" w:rsidRPr="009F04F1" w:rsidRDefault="00DE4112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proofErr w:type="gramStart"/>
      <w:r w:rsidRPr="009F04F1">
        <w:rPr>
          <w:rFonts w:ascii="FuturaLightBT" w:eastAsiaTheme="minorEastAsia" w:hAnsi="FuturaLightBT" w:cstheme="minorBidi"/>
        </w:rPr>
        <w:t>ajustam</w:t>
      </w:r>
      <w:proofErr w:type="gramEnd"/>
      <w:r w:rsidRPr="009F04F1">
        <w:rPr>
          <w:rFonts w:ascii="FuturaLightBT" w:eastAsiaTheme="minorEastAsia" w:hAnsi="FuturaLightBT" w:cstheme="minorBidi"/>
        </w:rPr>
        <w:t xml:space="preserve"> celebrar um contrato individual de trabalho </w:t>
      </w:r>
      <w:r w:rsidR="00CF5A49" w:rsidRPr="009F04F1">
        <w:rPr>
          <w:rFonts w:ascii="FuturaLightBT" w:eastAsiaTheme="minorEastAsia" w:hAnsi="FuturaLightBT" w:cstheme="minorBidi"/>
        </w:rPr>
        <w:t>sem</w:t>
      </w:r>
      <w:r w:rsidRPr="009F04F1">
        <w:rPr>
          <w:rFonts w:ascii="FuturaLightBT" w:eastAsiaTheme="minorEastAsia" w:hAnsi="FuturaLightBT" w:cstheme="minorBidi"/>
        </w:rPr>
        <w:t xml:space="preserve"> termo que se regulará pelo código de trabalho aprovado pela </w:t>
      </w:r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C27D2E">
        <w:rPr>
          <w:rFonts w:ascii="FuturaLightBT" w:eastAsiaTheme="minorEastAsia" w:hAnsi="FuturaLightBT" w:cstheme="minorBidi"/>
          <w:noProof/>
        </w:rPr>
        <w:t>Lei 7/2010, de 12 de Fevereiro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15"/>
      <w:r w:rsidRPr="009F04F1">
        <w:rPr>
          <w:rFonts w:ascii="FuturaLightBT" w:eastAsiaTheme="minorEastAsia" w:hAnsi="FuturaLightBT" w:cstheme="minorBidi"/>
        </w:rPr>
        <w:t>, estabelecido nas cláusulas seguintes:</w:t>
      </w:r>
    </w:p>
    <w:p w:rsidR="00890816" w:rsidRPr="009F04F1" w:rsidRDefault="00890816" w:rsidP="00C215FF">
      <w:pPr>
        <w:pStyle w:val="SemEspaamento"/>
        <w:spacing w:before="240" w:after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t>Cláusula 1ª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>A Se</w:t>
      </w:r>
      <w:r w:rsidR="00DB5F22" w:rsidRPr="009F04F1">
        <w:rPr>
          <w:rFonts w:ascii="FuturaLightBT" w:eastAsiaTheme="minorEastAsia" w:hAnsi="FuturaLightBT" w:cstheme="minorBidi"/>
        </w:rPr>
        <w:t>gu</w:t>
      </w:r>
      <w:r w:rsidR="00BE26C6" w:rsidRPr="009F04F1">
        <w:rPr>
          <w:rFonts w:ascii="FuturaLightBT" w:eastAsiaTheme="minorEastAsia" w:hAnsi="FuturaLightBT" w:cstheme="minorBidi"/>
        </w:rPr>
        <w:t>n</w:t>
      </w:r>
      <w:r w:rsidR="006B52A4" w:rsidRPr="009F04F1">
        <w:rPr>
          <w:rFonts w:ascii="FuturaLightBT" w:eastAsiaTheme="minorEastAsia" w:hAnsi="FuturaLightBT" w:cstheme="minorBidi"/>
        </w:rPr>
        <w:t xml:space="preserve">da outorgante, a partir de </w:t>
      </w:r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bookmarkStart w:id="17" w:name="_GoBack"/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bookmarkEnd w:id="17"/>
      <w:r w:rsidR="004B21B9">
        <w:rPr>
          <w:rFonts w:ascii="FuturaLightBT" w:eastAsiaTheme="minorEastAsia" w:hAnsi="FuturaLightBT" w:cstheme="minorBidi"/>
        </w:rPr>
        <w:fldChar w:fldCharType="end"/>
      </w:r>
      <w:bookmarkEnd w:id="16"/>
      <w:r w:rsidRPr="009F04F1">
        <w:rPr>
          <w:rFonts w:ascii="FuturaLightBT" w:eastAsiaTheme="minorEastAsia" w:hAnsi="FuturaLightBT" w:cstheme="minorBidi"/>
        </w:rPr>
        <w:t xml:space="preserve">, exercerá as funções </w:t>
      </w:r>
      <w:proofErr w:type="gramStart"/>
      <w:r w:rsidRPr="009F04F1">
        <w:rPr>
          <w:rFonts w:ascii="FuturaLightBT" w:eastAsiaTheme="minorEastAsia" w:hAnsi="FuturaLightBT" w:cstheme="minorBidi"/>
        </w:rPr>
        <w:t>de</w:t>
      </w:r>
      <w:proofErr w:type="gramEnd"/>
      <w:r w:rsidR="004B21B9">
        <w:rPr>
          <w:rFonts w:ascii="FuturaLightBT" w:eastAsiaTheme="minorEastAsia" w:hAnsi="FuturaLightBT" w:cstheme="minorBidi"/>
        </w:rPr>
        <w:t xml:space="preserve"> </w:t>
      </w:r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18"/>
      <w:r w:rsidR="00DC61B0" w:rsidRPr="009F04F1">
        <w:rPr>
          <w:rFonts w:ascii="FuturaLightBT" w:eastAsiaTheme="minorEastAsia" w:hAnsi="FuturaLightBT" w:cstheme="minorBidi"/>
        </w:rPr>
        <w:t>.</w:t>
      </w:r>
    </w:p>
    <w:p w:rsidR="00890816" w:rsidRPr="009F04F1" w:rsidRDefault="00890816" w:rsidP="00C215FF">
      <w:pPr>
        <w:pStyle w:val="SemEspaamento"/>
        <w:spacing w:before="240" w:after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t>Cláusula 2ª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 xml:space="preserve">Com zelo e competência, prestará a sua actividade no estabelecimento da Empresa sito à </w:t>
      </w:r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19"/>
      <w:r w:rsidR="00CF5A49" w:rsidRPr="009F04F1">
        <w:rPr>
          <w:rFonts w:ascii="FuturaLightBT" w:eastAsiaTheme="minorEastAsia" w:hAnsi="FuturaLightBT" w:cstheme="minorBidi"/>
        </w:rPr>
        <w:t>,</w:t>
      </w:r>
      <w:r w:rsidR="004B21B9">
        <w:rPr>
          <w:rFonts w:ascii="FuturaLightBT" w:eastAsiaTheme="minorEastAsia" w:hAnsi="FuturaLightBT" w:cstheme="minorBidi"/>
        </w:rPr>
        <w:t xml:space="preserve"> freguesia </w:t>
      </w:r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20"/>
      <w:r w:rsidRPr="009F04F1">
        <w:rPr>
          <w:rFonts w:ascii="FuturaLightBT" w:eastAsiaTheme="minorEastAsia" w:hAnsi="FuturaLightBT" w:cstheme="minorBidi"/>
        </w:rPr>
        <w:t xml:space="preserve">, </w:t>
      </w:r>
      <w:r w:rsidR="004B21B9">
        <w:rPr>
          <w:rFonts w:ascii="FuturaLightBT" w:eastAsiaTheme="minorEastAsia" w:hAnsi="FuturaLightBT" w:cstheme="minorBidi"/>
        </w:rPr>
        <w:t xml:space="preserve">concelho </w:t>
      </w:r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21"/>
      <w:r w:rsidRPr="009F04F1">
        <w:rPr>
          <w:rFonts w:ascii="FuturaLightBT" w:eastAsiaTheme="minorEastAsia" w:hAnsi="FuturaLightBT" w:cstheme="minorBidi"/>
        </w:rPr>
        <w:t xml:space="preserve">, </w:t>
      </w:r>
      <w:r w:rsidR="006F7350" w:rsidRPr="009F04F1">
        <w:rPr>
          <w:rFonts w:ascii="FuturaLightBT" w:eastAsiaTheme="minorEastAsia" w:hAnsi="FuturaLightBT" w:cstheme="minorBidi"/>
        </w:rPr>
        <w:t>co</w:t>
      </w:r>
      <w:r w:rsidR="006B52A4" w:rsidRPr="009F04F1">
        <w:rPr>
          <w:rFonts w:ascii="FuturaLightBT" w:eastAsiaTheme="minorEastAsia" w:hAnsi="FuturaLightBT" w:cstheme="minorBidi"/>
        </w:rPr>
        <w:t xml:space="preserve">m o horário de trabalho das </w:t>
      </w:r>
      <w:bookmarkStart w:id="22" w:name="Texto22"/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22"/>
      <w:r w:rsidR="00CF5A49" w:rsidRPr="009F04F1">
        <w:rPr>
          <w:rFonts w:ascii="FuturaLightBT" w:eastAsiaTheme="minorEastAsia" w:hAnsi="FuturaLightBT" w:cstheme="minorBidi"/>
        </w:rPr>
        <w:t xml:space="preserve"> às </w:t>
      </w:r>
      <w:bookmarkStart w:id="23" w:name="Texto23"/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23"/>
      <w:r w:rsidRPr="009F04F1">
        <w:rPr>
          <w:rFonts w:ascii="FuturaLightBT" w:eastAsiaTheme="minorEastAsia" w:hAnsi="FuturaLightBT" w:cstheme="minorBidi"/>
        </w:rPr>
        <w:t>,</w:t>
      </w:r>
      <w:r w:rsidR="00CF5A49" w:rsidRPr="009F04F1">
        <w:rPr>
          <w:rFonts w:ascii="FuturaLightBT" w:eastAsiaTheme="minorEastAsia" w:hAnsi="FuturaLightBT" w:cstheme="minorBidi"/>
        </w:rPr>
        <w:t xml:space="preserve"> e </w:t>
      </w:r>
      <w:bookmarkStart w:id="24" w:name="Texto24"/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24"/>
      <w:r w:rsidR="00CF5A49" w:rsidRPr="009F04F1">
        <w:rPr>
          <w:rFonts w:ascii="FuturaLightBT" w:eastAsiaTheme="minorEastAsia" w:hAnsi="FuturaLightBT" w:cstheme="minorBidi"/>
        </w:rPr>
        <w:t xml:space="preserve"> às </w:t>
      </w:r>
      <w:bookmarkStart w:id="25" w:name="Texto25"/>
      <w:r w:rsidR="004B21B9">
        <w:rPr>
          <w:rFonts w:ascii="FuturaLightBT" w:eastAsiaTheme="minorEastAsia" w:hAnsi="FuturaLightBT" w:cstheme="minorBid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4B21B9">
        <w:rPr>
          <w:rFonts w:ascii="FuturaLightBT" w:eastAsiaTheme="minorEastAsia" w:hAnsi="FuturaLightBT" w:cstheme="minorBidi"/>
        </w:rPr>
        <w:instrText xml:space="preserve"> FORMTEXT </w:instrText>
      </w:r>
      <w:r w:rsidR="004B21B9">
        <w:rPr>
          <w:rFonts w:ascii="FuturaLightBT" w:eastAsiaTheme="minorEastAsia" w:hAnsi="FuturaLightBT" w:cstheme="minorBidi"/>
        </w:rPr>
      </w:r>
      <w:r w:rsidR="004B21B9">
        <w:rPr>
          <w:rFonts w:ascii="FuturaLightBT" w:eastAsiaTheme="minorEastAsia" w:hAnsi="FuturaLightBT" w:cstheme="minorBidi"/>
        </w:rPr>
        <w:fldChar w:fldCharType="separate"/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  <w:noProof/>
        </w:rPr>
        <w:t> </w:t>
      </w:r>
      <w:r w:rsidR="004B21B9">
        <w:rPr>
          <w:rFonts w:ascii="FuturaLightBT" w:eastAsiaTheme="minorEastAsia" w:hAnsi="FuturaLightBT" w:cstheme="minorBidi"/>
        </w:rPr>
        <w:fldChar w:fldCharType="end"/>
      </w:r>
      <w:bookmarkEnd w:id="25"/>
      <w:r w:rsidRPr="009F04F1">
        <w:rPr>
          <w:rFonts w:ascii="FuturaLightBT" w:eastAsiaTheme="minorEastAsia" w:hAnsi="FuturaLightBT" w:cstheme="minorBidi"/>
        </w:rPr>
        <w:t>podendo ter que prestar, a sua actividade, noutro local a indicar, por período de tempo não muito longo.</w:t>
      </w:r>
    </w:p>
    <w:p w:rsidR="00890816" w:rsidRPr="009F04F1" w:rsidRDefault="00890816" w:rsidP="00C215FF">
      <w:pPr>
        <w:pStyle w:val="SemEspaamento"/>
        <w:spacing w:before="240" w:after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t>Cláusula 3ª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>Terá direito, como dia de descanço semanal, o Domingo e de descanço complementar o Sábado.</w:t>
      </w:r>
    </w:p>
    <w:p w:rsidR="00890816" w:rsidRPr="009F04F1" w:rsidRDefault="00890816" w:rsidP="00C215FF">
      <w:pPr>
        <w:pStyle w:val="SemEspaamento"/>
        <w:spacing w:before="240" w:after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t>Cláusula 4ª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>Terá também direito a gozar os dias úteis de férias remuneradas, estabelecidos por lei.</w:t>
      </w:r>
    </w:p>
    <w:p w:rsidR="00890816" w:rsidRPr="009F04F1" w:rsidRDefault="00890816" w:rsidP="00C215FF">
      <w:pPr>
        <w:pStyle w:val="SemEspaamento"/>
        <w:spacing w:before="240" w:after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t>Cláusula 5ª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 xml:space="preserve">Por tais funções aufere o vencimento mensal ilíquido de Euros. </w:t>
      </w:r>
      <w:bookmarkStart w:id="26" w:name="Texto26"/>
      <w:r w:rsidR="00C215FF">
        <w:rPr>
          <w:rFonts w:ascii="FuturaLightBT" w:eastAsiaTheme="minorEastAsia" w:hAnsi="FuturaLightBT" w:cstheme="minorBidi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C215FF">
        <w:rPr>
          <w:rFonts w:ascii="FuturaLightBT" w:eastAsiaTheme="minorEastAsia" w:hAnsi="FuturaLightBT" w:cstheme="minorBidi"/>
        </w:rPr>
        <w:instrText xml:space="preserve"> FORMTEXT </w:instrText>
      </w:r>
      <w:r w:rsidR="00C215FF">
        <w:rPr>
          <w:rFonts w:ascii="FuturaLightBT" w:eastAsiaTheme="minorEastAsia" w:hAnsi="FuturaLightBT" w:cstheme="minorBidi"/>
        </w:rPr>
      </w:r>
      <w:r w:rsidR="00C215FF">
        <w:rPr>
          <w:rFonts w:ascii="FuturaLightBT" w:eastAsiaTheme="minorEastAsia" w:hAnsi="FuturaLightBT" w:cstheme="minorBidi"/>
        </w:rPr>
        <w:fldChar w:fldCharType="separate"/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</w:rPr>
        <w:fldChar w:fldCharType="end"/>
      </w:r>
      <w:bookmarkEnd w:id="26"/>
      <w:r w:rsidRPr="009F04F1">
        <w:rPr>
          <w:rFonts w:ascii="FuturaLightBT" w:eastAsiaTheme="minorEastAsia" w:hAnsi="FuturaLightBT" w:cstheme="minorBidi"/>
        </w:rPr>
        <w:t>€ (</w:t>
      </w:r>
      <w:bookmarkStart w:id="27" w:name="Texto27"/>
      <w:r w:rsidR="00C215FF">
        <w:rPr>
          <w:rFonts w:ascii="FuturaLightBT" w:eastAsiaTheme="minorEastAsia" w:hAnsi="FuturaLightBT" w:cstheme="minorBidi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C215FF">
        <w:rPr>
          <w:rFonts w:ascii="FuturaLightBT" w:eastAsiaTheme="minorEastAsia" w:hAnsi="FuturaLightBT" w:cstheme="minorBidi"/>
        </w:rPr>
        <w:instrText xml:space="preserve"> FORMTEXT </w:instrText>
      </w:r>
      <w:r w:rsidR="00C215FF">
        <w:rPr>
          <w:rFonts w:ascii="FuturaLightBT" w:eastAsiaTheme="minorEastAsia" w:hAnsi="FuturaLightBT" w:cstheme="minorBidi"/>
        </w:rPr>
      </w:r>
      <w:r w:rsidR="00C215FF">
        <w:rPr>
          <w:rFonts w:ascii="FuturaLightBT" w:eastAsiaTheme="minorEastAsia" w:hAnsi="FuturaLightBT" w:cstheme="minorBidi"/>
        </w:rPr>
        <w:fldChar w:fldCharType="separate"/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</w:rPr>
        <w:fldChar w:fldCharType="end"/>
      </w:r>
      <w:bookmarkEnd w:id="27"/>
      <w:r w:rsidR="00294DDC" w:rsidRPr="009F04F1">
        <w:rPr>
          <w:rFonts w:ascii="FuturaLightBT" w:eastAsiaTheme="minorEastAsia" w:hAnsi="FuturaLightBT" w:cstheme="minorBidi"/>
        </w:rPr>
        <w:t xml:space="preserve">), </w:t>
      </w:r>
      <w:proofErr w:type="gramStart"/>
      <w:r w:rsidR="00294DDC" w:rsidRPr="009F04F1">
        <w:rPr>
          <w:rFonts w:ascii="FuturaLightBT" w:eastAsiaTheme="minorEastAsia" w:hAnsi="FuturaLightBT" w:cstheme="minorBidi"/>
        </w:rPr>
        <w:t>acrescido</w:t>
      </w:r>
      <w:proofErr w:type="gramEnd"/>
      <w:r w:rsidR="00294DDC" w:rsidRPr="009F04F1">
        <w:rPr>
          <w:rFonts w:ascii="FuturaLightBT" w:eastAsiaTheme="minorEastAsia" w:hAnsi="FuturaLightBT" w:cstheme="minorBidi"/>
        </w:rPr>
        <w:t xml:space="preserve"> de </w:t>
      </w:r>
      <w:bookmarkStart w:id="28" w:name="Texto28"/>
      <w:r w:rsidR="00C215FF">
        <w:rPr>
          <w:rFonts w:ascii="FuturaLightBT" w:eastAsiaTheme="minorEastAsia" w:hAnsi="FuturaLightBT" w:cstheme="minorBid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C215FF">
        <w:rPr>
          <w:rFonts w:ascii="FuturaLightBT" w:eastAsiaTheme="minorEastAsia" w:hAnsi="FuturaLightBT" w:cstheme="minorBidi"/>
        </w:rPr>
        <w:instrText xml:space="preserve"> FORMTEXT </w:instrText>
      </w:r>
      <w:r w:rsidR="00C215FF">
        <w:rPr>
          <w:rFonts w:ascii="FuturaLightBT" w:eastAsiaTheme="minorEastAsia" w:hAnsi="FuturaLightBT" w:cstheme="minorBidi"/>
        </w:rPr>
      </w:r>
      <w:r w:rsidR="00C215FF">
        <w:rPr>
          <w:rFonts w:ascii="FuturaLightBT" w:eastAsiaTheme="minorEastAsia" w:hAnsi="FuturaLightBT" w:cstheme="minorBidi"/>
        </w:rPr>
        <w:fldChar w:fldCharType="separate"/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  <w:noProof/>
        </w:rPr>
        <w:t> </w:t>
      </w:r>
      <w:r w:rsidR="00C215FF">
        <w:rPr>
          <w:rFonts w:ascii="FuturaLightBT" w:eastAsiaTheme="minorEastAsia" w:hAnsi="FuturaLightBT" w:cstheme="minorBidi"/>
        </w:rPr>
        <w:fldChar w:fldCharType="end"/>
      </w:r>
      <w:bookmarkEnd w:id="28"/>
      <w:r w:rsidRPr="009F04F1">
        <w:rPr>
          <w:rFonts w:ascii="FuturaLightBT" w:eastAsiaTheme="minorEastAsia" w:hAnsi="FuturaLightBT" w:cstheme="minorBidi"/>
        </w:rPr>
        <w:t>€ a título de subsídio de alimentação, por cada dia de trabalho efectivo.</w:t>
      </w:r>
    </w:p>
    <w:p w:rsidR="00890816" w:rsidRPr="009F04F1" w:rsidRDefault="00CF5A49" w:rsidP="00C215FF">
      <w:pPr>
        <w:pStyle w:val="SemEspaamento"/>
        <w:spacing w:before="240" w:after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9F04F1">
        <w:rPr>
          <w:rFonts w:ascii="FuturaLightBT" w:eastAsiaTheme="minorEastAsia" w:hAnsi="FuturaLightBT" w:cstheme="minorBidi"/>
          <w:b/>
        </w:rPr>
        <w:lastRenderedPageBreak/>
        <w:t>Cláusula 6</w:t>
      </w:r>
      <w:r w:rsidR="00890816" w:rsidRPr="009F04F1">
        <w:rPr>
          <w:rFonts w:ascii="FuturaLightBT" w:eastAsiaTheme="minorEastAsia" w:hAnsi="FuturaLightBT" w:cstheme="minorBidi"/>
          <w:b/>
        </w:rPr>
        <w:t>ª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>Estão vinculados ao dever de guardar sigilo sobre os factos da vida da empresa de que tenham conhecimento no exercício das suas funções ou por causa delas.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>A primeira e segundo outorgantes aceitam o contrato nos termos acima exarados, que é feito em duplicado, ficando o original selado na posse da primeira outorgante e o outro exemplar na posse do segundo outorgante.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bookmarkStart w:id="29" w:name="Texto29"/>
    <w:p w:rsidR="00890816" w:rsidRPr="009F04F1" w:rsidRDefault="00C215FF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29"/>
      <w:r w:rsidR="00DC61B0" w:rsidRPr="009F04F1">
        <w:rPr>
          <w:rFonts w:ascii="FuturaLightBT" w:eastAsiaTheme="minorEastAsia" w:hAnsi="FuturaLightBT" w:cstheme="minorBidi"/>
        </w:rPr>
        <w:t xml:space="preserve">, </w:t>
      </w:r>
      <w:bookmarkStart w:id="30" w:name="Texto30"/>
      <w:r>
        <w:rPr>
          <w:rFonts w:ascii="FuturaLightBT" w:eastAsiaTheme="minorEastAsia" w:hAnsi="FuturaLightBT" w:cstheme="minorBidi"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0"/>
      <w:r w:rsidR="00DC61B0" w:rsidRPr="009F04F1">
        <w:rPr>
          <w:rFonts w:ascii="FuturaLightBT" w:eastAsiaTheme="minorEastAsia" w:hAnsi="FuturaLightBT" w:cstheme="minorBidi"/>
        </w:rPr>
        <w:t xml:space="preserve"> de </w:t>
      </w:r>
      <w:bookmarkStart w:id="31" w:name="Texto31"/>
      <w:r>
        <w:rPr>
          <w:rFonts w:ascii="FuturaLightBT" w:eastAsiaTheme="minorEastAsia" w:hAnsi="FuturaLightBT" w:cstheme="minorBidi"/>
        </w:rP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1"/>
      <w:r w:rsidR="007B3C00" w:rsidRPr="009F04F1">
        <w:rPr>
          <w:rFonts w:ascii="FuturaLightBT" w:eastAsiaTheme="minorEastAsia" w:hAnsi="FuturaLightBT" w:cstheme="minorBidi"/>
        </w:rPr>
        <w:t xml:space="preserve"> de </w:t>
      </w:r>
      <w:bookmarkStart w:id="32" w:name="Texto32"/>
      <w:r>
        <w:rPr>
          <w:rFonts w:ascii="FuturaLightBT" w:eastAsiaTheme="minorEastAsia" w:hAnsi="FuturaLightBT" w:cstheme="minorBidi"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2"/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>A primeira outorgante</w:t>
      </w: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9F04F1" w:rsidRDefault="00890816" w:rsidP="009F04F1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9F04F1">
        <w:rPr>
          <w:rFonts w:ascii="FuturaLightBT" w:eastAsiaTheme="minorEastAsia" w:hAnsi="FuturaLightBT" w:cstheme="minorBidi"/>
        </w:rPr>
        <w:t xml:space="preserve">O segundo outorgante </w:t>
      </w:r>
    </w:p>
    <w:sectPr w:rsidR="00890816" w:rsidRPr="009F04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ight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9C5Xe/8JKhwpNwakWp9p9hlxFU=" w:salt="TdCrlO/38D4YwR1JT39V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D"/>
    <w:rsid w:val="000139A3"/>
    <w:rsid w:val="000E523C"/>
    <w:rsid w:val="00126C85"/>
    <w:rsid w:val="002179BC"/>
    <w:rsid w:val="00294DDC"/>
    <w:rsid w:val="00312E5D"/>
    <w:rsid w:val="004B21B9"/>
    <w:rsid w:val="004B4487"/>
    <w:rsid w:val="004E5123"/>
    <w:rsid w:val="00512F81"/>
    <w:rsid w:val="00515D9B"/>
    <w:rsid w:val="005A2AB5"/>
    <w:rsid w:val="0062096D"/>
    <w:rsid w:val="006B52A4"/>
    <w:rsid w:val="006F7350"/>
    <w:rsid w:val="00700F4E"/>
    <w:rsid w:val="00743252"/>
    <w:rsid w:val="007B3C00"/>
    <w:rsid w:val="007F372F"/>
    <w:rsid w:val="00890816"/>
    <w:rsid w:val="008D54AB"/>
    <w:rsid w:val="0091138C"/>
    <w:rsid w:val="00987E3D"/>
    <w:rsid w:val="009D5E34"/>
    <w:rsid w:val="009F04F1"/>
    <w:rsid w:val="009F1EA2"/>
    <w:rsid w:val="00A1060C"/>
    <w:rsid w:val="00AC0560"/>
    <w:rsid w:val="00BE1D16"/>
    <w:rsid w:val="00BE26C6"/>
    <w:rsid w:val="00C215FF"/>
    <w:rsid w:val="00C27D2E"/>
    <w:rsid w:val="00CA480C"/>
    <w:rsid w:val="00CB272D"/>
    <w:rsid w:val="00CF5A49"/>
    <w:rsid w:val="00D01D79"/>
    <w:rsid w:val="00D157A0"/>
    <w:rsid w:val="00D84DEC"/>
    <w:rsid w:val="00DA29FD"/>
    <w:rsid w:val="00DB5F22"/>
    <w:rsid w:val="00DC61B0"/>
    <w:rsid w:val="00DE4112"/>
    <w:rsid w:val="00DE6094"/>
    <w:rsid w:val="00ED4D22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Cabealho1">
    <w:name w:val="heading 1"/>
    <w:basedOn w:val="Normal"/>
    <w:next w:val="Normal"/>
    <w:qFormat/>
    <w:pPr>
      <w:keepNext/>
      <w:ind w:firstLine="567"/>
      <w:jc w:val="center"/>
      <w:outlineLvl w:val="0"/>
    </w:pPr>
    <w:rPr>
      <w:rFonts w:ascii="Courier New" w:hAnsi="Courier New"/>
      <w:b/>
      <w:sz w:val="22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z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Courier New" w:hAnsi="Courier New"/>
      <w:sz w:val="22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color w:val="000080"/>
      <w:sz w:val="32"/>
      <w:u w:val="single"/>
    </w:rPr>
  </w:style>
  <w:style w:type="paragraph" w:styleId="Avanodecorpodetexto">
    <w:name w:val="Body Text Indent"/>
    <w:basedOn w:val="Normal"/>
    <w:semiHidden/>
    <w:pPr>
      <w:ind w:left="567"/>
      <w:jc w:val="both"/>
    </w:pPr>
    <w:rPr>
      <w:rFonts w:ascii="Courier New" w:hAnsi="Courier New"/>
      <w:sz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735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F735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F04F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Cabealho1">
    <w:name w:val="heading 1"/>
    <w:basedOn w:val="Normal"/>
    <w:next w:val="Normal"/>
    <w:qFormat/>
    <w:pPr>
      <w:keepNext/>
      <w:ind w:firstLine="567"/>
      <w:jc w:val="center"/>
      <w:outlineLvl w:val="0"/>
    </w:pPr>
    <w:rPr>
      <w:rFonts w:ascii="Courier New" w:hAnsi="Courier New"/>
      <w:b/>
      <w:sz w:val="22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z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Courier New" w:hAnsi="Courier New"/>
      <w:sz w:val="22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color w:val="000080"/>
      <w:sz w:val="32"/>
      <w:u w:val="single"/>
    </w:rPr>
  </w:style>
  <w:style w:type="paragraph" w:styleId="Avanodecorpodetexto">
    <w:name w:val="Body Text Indent"/>
    <w:basedOn w:val="Normal"/>
    <w:semiHidden/>
    <w:pPr>
      <w:ind w:left="567"/>
      <w:jc w:val="both"/>
    </w:pPr>
    <w:rPr>
      <w:rFonts w:ascii="Courier New" w:hAnsi="Courier New"/>
      <w:sz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735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F735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F04F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A TERMO CERTO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A TERMO CERTO</dc:title>
  <dc:creator>INFOR ESTACAL, LDA</dc:creator>
  <cp:lastModifiedBy>Rebelo</cp:lastModifiedBy>
  <cp:revision>4</cp:revision>
  <cp:lastPrinted>2012-06-21T17:15:00Z</cp:lastPrinted>
  <dcterms:created xsi:type="dcterms:W3CDTF">2012-11-09T12:54:00Z</dcterms:created>
  <dcterms:modified xsi:type="dcterms:W3CDTF">2012-11-09T13:02:00Z</dcterms:modified>
</cp:coreProperties>
</file>